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UPITNIK </w:t>
      </w:r>
    </w:p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 xml:space="preserve">u sklopu prijave na natječaj za prijam u radni odnos na određeno vrijeme u projektu </w:t>
      </w:r>
    </w:p>
    <w:p w:rsidR="00F64933" w:rsidRDefault="00825B30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"</w:t>
      </w:r>
      <w:proofErr w:type="spellStart"/>
      <w:r w:rsidR="002D248F">
        <w:rPr>
          <w:b/>
          <w:bCs/>
        </w:rPr>
        <w:t>Trojačke</w:t>
      </w:r>
      <w:proofErr w:type="spellEnd"/>
      <w:r w:rsidR="002D248F">
        <w:rPr>
          <w:b/>
          <w:bCs/>
        </w:rPr>
        <w:t xml:space="preserve"> ruže</w:t>
      </w:r>
      <w:r>
        <w:rPr>
          <w:b/>
          <w:bCs/>
        </w:rPr>
        <w:t>", Zaželi – program zapošljavanja žena</w:t>
      </w:r>
    </w:p>
    <w:p w:rsidR="00F64933" w:rsidRDefault="00F64933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40"/>
      </w:tblGrid>
      <w:tr w:rsidR="00F64933">
        <w:tc>
          <w:tcPr>
            <w:tcW w:w="964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IDENTIFIKACIJSKI PODACI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Ime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Prezime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OIB</w:t>
            </w: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Datum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Mjesto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Država rođenja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Državljanstvo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rPr>
          <w:trHeight w:val="309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ADRESA PREBIVALIŠTA</w:t>
            </w:r>
          </w:p>
        </w:tc>
      </w:tr>
      <w:tr w:rsidR="00F64933">
        <w:trPr>
          <w:trHeight w:val="762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(ulica, kućni broj i mjesto)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ADRESA BORAVIŠTA</w:t>
            </w:r>
          </w:p>
        </w:tc>
      </w:tr>
      <w:tr w:rsidR="00F64933">
        <w:trPr>
          <w:trHeight w:val="753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(ulica, kućni broj i mjesto)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9645" w:type="dxa"/>
            <w:gridSpan w:val="1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KONTAKT BROJEVI</w:t>
            </w:r>
          </w:p>
        </w:tc>
      </w:tr>
      <w:tr w:rsidR="00F64933">
        <w:trPr>
          <w:trHeight w:val="154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Broj mobitela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  <w:tr w:rsidR="00F64933">
        <w:trPr>
          <w:trHeight w:val="154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Broj telefona (nije obavezno)</w:t>
            </w:r>
          </w:p>
        </w:tc>
        <w:tc>
          <w:tcPr>
            <w:tcW w:w="5850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F64933" w:rsidRDefault="00F64933">
      <w:pPr>
        <w:pStyle w:val="Standard"/>
        <w:jc w:val="center"/>
        <w:rPr>
          <w:rFonts w:hint="eastAsia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5"/>
        <w:gridCol w:w="5850"/>
      </w:tblGrid>
      <w:tr w:rsidR="00F64933"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UPITNIK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Imate li iskustva u skrbi o starijim, nemoćnim ili osobama u nepovoljnom položaju?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  <w:p w:rsidR="00F64933" w:rsidRDefault="00F64933">
            <w:pPr>
              <w:pStyle w:val="TableContents"/>
              <w:jc w:val="center"/>
              <w:rPr>
                <w:rFonts w:hint="eastAsia"/>
              </w:rPr>
            </w:pP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Posjedujete li vozačku dozvolu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(B kategorija)?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Posjedujete li osobni automobil?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Koristite li se povremeno biciklom?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Biste li se u sklopu projekta služili biciklom kao prijevoznim sredstvom ako bi Vam tako bilo ponuđeno?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  <w:bookmarkStart w:id="0" w:name="_GoBack"/>
            <w:bookmarkEnd w:id="0"/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lastRenderedPageBreak/>
              <w:t>Imate li ambicija unaprijediti svoja znanja i vještine?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Biste li voljeli po završetku rada s krajnjim korisnicima pristupiti obrazovanju/osposobljavanju za deficitarna zanimanja?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DA      NE</w:t>
            </w:r>
          </w:p>
        </w:tc>
      </w:tr>
      <w:tr w:rsidR="00F64933">
        <w:trPr>
          <w:trHeight w:val="1068"/>
        </w:trPr>
        <w:tc>
          <w:tcPr>
            <w:tcW w:w="37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Ako da, za koje zanimanje biste se Vi voljeli educirati? (zaokružiti jedan od ponuđenih odgovora)</w:t>
            </w:r>
          </w:p>
        </w:tc>
        <w:tc>
          <w:tcPr>
            <w:tcW w:w="5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1   Edukacija za njegovateljicu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2   Edukacija za obavljanje pomoćnih poslova u zanimanju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 xml:space="preserve">     kuhar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3   Edukacija za obavljanje pomoćnih poslova u zanimanju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 xml:space="preserve">     konobar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4   Edukacija za poslove samostalnog knjigovođe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5   Neko drugo zanimanje, obavezno navesti koje _____</w:t>
            </w:r>
          </w:p>
          <w:p w:rsidR="00F64933" w:rsidRDefault="00825B30">
            <w:pPr>
              <w:pStyle w:val="TableContents"/>
              <w:rPr>
                <w:rFonts w:hint="eastAsia"/>
              </w:rPr>
            </w:pPr>
            <w:r>
              <w:t>_____________________________________________</w:t>
            </w:r>
          </w:p>
          <w:p w:rsidR="00F64933" w:rsidRDefault="00F64933">
            <w:pPr>
              <w:pStyle w:val="TableContents"/>
              <w:rPr>
                <w:rFonts w:hint="eastAsia"/>
              </w:rPr>
            </w:pPr>
          </w:p>
        </w:tc>
      </w:tr>
    </w:tbl>
    <w:p w:rsidR="00F64933" w:rsidRDefault="00F64933">
      <w:pPr>
        <w:pStyle w:val="Standard"/>
        <w:jc w:val="center"/>
        <w:rPr>
          <w:rFonts w:hint="eastAsia"/>
        </w:rPr>
      </w:pPr>
    </w:p>
    <w:p w:rsidR="00F64933" w:rsidRDefault="00F64933">
      <w:pPr>
        <w:pStyle w:val="Standard"/>
        <w:jc w:val="center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rPr>
          <w:rStyle w:val="Zadanifontodlomka1"/>
          <w:b/>
          <w:bCs/>
        </w:rPr>
        <w:t xml:space="preserve">NAPOMENA: </w:t>
      </w:r>
      <w:r>
        <w:t>Ovaj Upitnik obavezno je priložiti natječajnoj prijavi.</w:t>
      </w:r>
    </w:p>
    <w:p w:rsidR="00F64933" w:rsidRDefault="00F64933">
      <w:pPr>
        <w:pStyle w:val="Standard"/>
        <w:rPr>
          <w:rFonts w:hint="eastAsia"/>
        </w:rPr>
      </w:pPr>
    </w:p>
    <w:p w:rsidR="00F64933" w:rsidRDefault="00F64933">
      <w:pPr>
        <w:pStyle w:val="Standard"/>
        <w:rPr>
          <w:rFonts w:hint="eastAsia"/>
        </w:rPr>
      </w:pPr>
    </w:p>
    <w:p w:rsidR="00F64933" w:rsidRDefault="00F64933">
      <w:pPr>
        <w:pStyle w:val="Standard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t xml:space="preserve">      Mjesto i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Vlastoručni potpis:</w:t>
      </w:r>
    </w:p>
    <w:p w:rsidR="00F64933" w:rsidRDefault="00F64933">
      <w:pPr>
        <w:pStyle w:val="Standard"/>
        <w:rPr>
          <w:rFonts w:hint="eastAsia"/>
        </w:rPr>
      </w:pPr>
    </w:p>
    <w:p w:rsidR="00F64933" w:rsidRDefault="00825B30">
      <w:pPr>
        <w:pStyle w:val="Standard"/>
        <w:rPr>
          <w:rFonts w:hint="eastAsia"/>
        </w:rPr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  <w:r>
        <w:tab/>
      </w:r>
      <w:r>
        <w:tab/>
      </w:r>
      <w:r>
        <w:tab/>
      </w:r>
    </w:p>
    <w:sectPr w:rsidR="00F64933">
      <w:footerReference w:type="default" r:id="rId6"/>
      <w:pgSz w:w="11906" w:h="16838"/>
      <w:pgMar w:top="1134" w:right="1134" w:bottom="3459" w:left="1134" w:header="720" w:footer="3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995" w:rsidRDefault="006E0995">
      <w:pPr>
        <w:rPr>
          <w:rFonts w:hint="eastAsia"/>
        </w:rPr>
      </w:pPr>
      <w:r>
        <w:separator/>
      </w:r>
    </w:p>
  </w:endnote>
  <w:endnote w:type="continuationSeparator" w:id="0">
    <w:p w:rsidR="006E0995" w:rsidRDefault="006E099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6E6" w:rsidRDefault="00825B30">
    <w:pPr>
      <w:pStyle w:val="Podnoje1"/>
      <w:jc w:val="center"/>
      <w:rPr>
        <w:rFonts w:hint="eastAsia"/>
      </w:rPr>
    </w:pPr>
    <w:r>
      <w:rPr>
        <w:rStyle w:val="Zadanifontodlomka1"/>
        <w:noProof/>
        <w:lang w:eastAsia="hr-HR" w:bidi="ar-SA"/>
      </w:rPr>
      <w:drawing>
        <wp:inline distT="0" distB="0" distL="0" distR="0">
          <wp:extent cx="4446269" cy="1673223"/>
          <wp:effectExtent l="0" t="0" r="0" b="3177"/>
          <wp:docPr id="1" name="Sl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46269" cy="16732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995" w:rsidRDefault="006E099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E0995" w:rsidRDefault="006E099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33"/>
    <w:rsid w:val="002D248F"/>
    <w:rsid w:val="006E0995"/>
    <w:rsid w:val="00825B30"/>
    <w:rsid w:val="00D83B74"/>
    <w:rsid w:val="00F6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F9E3"/>
  <w15:docId w15:val="{CE264C1E-3DF6-4A3D-ACDD-C0AD04F7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Popis1">
    <w:name w:val="Popis1"/>
    <w:basedOn w:val="Textbody"/>
  </w:style>
  <w:style w:type="paragraph" w:customStyle="1" w:styleId="Opisslike1">
    <w:name w:val="Opis slike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odnoje1">
    <w:name w:val="Podnožje1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basedOn w:val="Zadanifontodlomka1"/>
    <w:rPr>
      <w:rFonts w:cs="Mangal"/>
      <w:szCs w:val="21"/>
    </w:rPr>
  </w:style>
  <w:style w:type="paragraph" w:customStyle="1" w:styleId="Tekstbalonia1">
    <w:name w:val="Tekst balončića1"/>
    <w:basedOn w:val="Normal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1"/>
    <w:rPr>
      <w:rFonts w:ascii="Tahoma" w:hAnsi="Tahoma" w:cs="Mangal"/>
      <w:sz w:val="16"/>
      <w:szCs w:val="14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PodnojeChar">
    <w:name w:val="Podnožje Char"/>
    <w:basedOn w:val="Zadanifontodlomka"/>
    <w:link w:val="Podnoje"/>
    <w:uiPriority w:val="99"/>
    <w:rPr>
      <w:rFonts w:cs="Mangal"/>
      <w:szCs w:val="21"/>
    </w:rPr>
  </w:style>
  <w:style w:type="paragraph" w:styleId="Tekstbalonia">
    <w:name w:val="Balloon Text"/>
    <w:basedOn w:val="Normal"/>
    <w:link w:val="TekstbaloniaChar1"/>
    <w:uiPriority w:val="99"/>
    <w:semiHidden/>
    <w:unhideWhenUsed/>
    <w:rsid w:val="002D248F"/>
    <w:rPr>
      <w:rFonts w:ascii="Segoe UI" w:hAnsi="Segoe UI" w:cs="Mangal"/>
      <w:sz w:val="18"/>
      <w:szCs w:val="16"/>
    </w:rPr>
  </w:style>
  <w:style w:type="character" w:customStyle="1" w:styleId="TekstbaloniaChar1">
    <w:name w:val="Tekst balončića Char1"/>
    <w:basedOn w:val="Zadanifontodlomka"/>
    <w:link w:val="Tekstbalonia"/>
    <w:uiPriority w:val="99"/>
    <w:semiHidden/>
    <w:rsid w:val="002D248F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Božić</dc:creator>
  <cp:lastModifiedBy>Korisnik</cp:lastModifiedBy>
  <cp:revision>2</cp:revision>
  <dcterms:created xsi:type="dcterms:W3CDTF">2019-03-18T12:18:00Z</dcterms:created>
  <dcterms:modified xsi:type="dcterms:W3CDTF">2019-03-18T12:18:00Z</dcterms:modified>
</cp:coreProperties>
</file>